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C2" w:rsidRDefault="00D11CC2" w:rsidP="007C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2D65" w:rsidRPr="005B2D65" w:rsidRDefault="0091361B" w:rsidP="007C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</w:t>
      </w:r>
      <w:r w:rsidR="008E2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участников</w:t>
      </w:r>
    </w:p>
    <w:p w:rsidR="005B2D65" w:rsidRPr="005B2D65" w:rsidRDefault="005B2D65" w:rsidP="005B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="0015299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Всероссийского открытого конкурса баянистов и аккордеонистов </w:t>
      </w:r>
    </w:p>
    <w:p w:rsidR="0050243E" w:rsidRDefault="005B2D65" w:rsidP="00B8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Югория</w:t>
      </w:r>
      <w:proofErr w:type="spellEnd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</w:t>
      </w:r>
      <w:r w:rsidR="0015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7C6139" w:rsidRPr="005B2D65" w:rsidRDefault="007C6139" w:rsidP="00B8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6139" w:rsidRPr="00D11CC2" w:rsidRDefault="00D11CC2" w:rsidP="00D11CC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Номинация №1 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7D61FB" w:rsidRPr="007B1250" w:rsidRDefault="007D61FB" w:rsidP="007D61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2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Категория № 2</w:t>
      </w:r>
      <w:r w:rsidRPr="007B1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5270C" w:rsidRPr="007B12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12-13 лет (на день начала конкурса участнику не должно исполниться 14 лет);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3686"/>
        <w:gridCol w:w="2551"/>
        <w:gridCol w:w="4536"/>
      </w:tblGrid>
      <w:tr w:rsidR="008E271F" w:rsidRPr="007B1250" w:rsidTr="008E271F">
        <w:tc>
          <w:tcPr>
            <w:tcW w:w="534" w:type="dxa"/>
          </w:tcPr>
          <w:p w:rsidR="008E271F" w:rsidRPr="007B125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2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8E271F" w:rsidRPr="007B125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25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417" w:type="dxa"/>
          </w:tcPr>
          <w:p w:rsidR="008E271F" w:rsidRPr="007B125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250"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3686" w:type="dxa"/>
          </w:tcPr>
          <w:p w:rsidR="008E271F" w:rsidRPr="007B125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25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551" w:type="dxa"/>
          </w:tcPr>
          <w:p w:rsidR="008E271F" w:rsidRPr="007B125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25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536" w:type="dxa"/>
          </w:tcPr>
          <w:p w:rsidR="008E271F" w:rsidRPr="007B125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2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8E271F" w:rsidTr="008E271F">
        <w:tc>
          <w:tcPr>
            <w:tcW w:w="534" w:type="dxa"/>
          </w:tcPr>
          <w:p w:rsidR="008E271F" w:rsidRPr="007B1250" w:rsidRDefault="008E271F" w:rsidP="0075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E271F" w:rsidRDefault="008E271F" w:rsidP="008E27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/>
                <w:sz w:val="24"/>
                <w:szCs w:val="24"/>
              </w:rPr>
              <w:t>Добрин</w:t>
            </w:r>
            <w:proofErr w:type="spellEnd"/>
            <w:r w:rsidRPr="007B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71F" w:rsidRPr="007B1250" w:rsidRDefault="008E271F" w:rsidP="008E271F">
            <w:pPr>
              <w:rPr>
                <w:rFonts w:ascii="Times New Roman" w:hAnsi="Times New Roman"/>
                <w:sz w:val="24"/>
                <w:szCs w:val="24"/>
              </w:rPr>
            </w:pPr>
            <w:r w:rsidRPr="007B1250">
              <w:rPr>
                <w:rFonts w:ascii="Times New Roman" w:hAnsi="Times New Roman"/>
                <w:sz w:val="24"/>
                <w:szCs w:val="24"/>
              </w:rPr>
              <w:t>Василий Игоревич</w:t>
            </w:r>
          </w:p>
        </w:tc>
        <w:tc>
          <w:tcPr>
            <w:tcW w:w="1417" w:type="dxa"/>
          </w:tcPr>
          <w:p w:rsidR="008E271F" w:rsidRPr="007B1250" w:rsidRDefault="008E271F" w:rsidP="00FA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50">
              <w:rPr>
                <w:rFonts w:ascii="Times New Roman" w:hAnsi="Times New Roman"/>
                <w:sz w:val="24"/>
                <w:szCs w:val="24"/>
              </w:rPr>
              <w:t>31.10.2006</w:t>
            </w:r>
          </w:p>
        </w:tc>
        <w:tc>
          <w:tcPr>
            <w:tcW w:w="3686" w:type="dxa"/>
          </w:tcPr>
          <w:p w:rsidR="008E271F" w:rsidRPr="007B1250" w:rsidRDefault="008E271F" w:rsidP="008E271F">
            <w:pPr>
              <w:rPr>
                <w:rFonts w:ascii="Times New Roman" w:hAnsi="Times New Roman"/>
                <w:sz w:val="24"/>
                <w:szCs w:val="24"/>
              </w:rPr>
            </w:pPr>
            <w:r w:rsidRPr="007B1250">
              <w:rPr>
                <w:rFonts w:ascii="Times New Roman" w:hAnsi="Times New Roman"/>
                <w:sz w:val="24"/>
                <w:szCs w:val="24"/>
              </w:rPr>
              <w:t xml:space="preserve">ГБУДО «ДМШ им. Б.А. Чайковского» </w:t>
            </w:r>
          </w:p>
          <w:p w:rsidR="008E271F" w:rsidRPr="007B1250" w:rsidRDefault="008E271F" w:rsidP="008E271F">
            <w:pPr>
              <w:rPr>
                <w:rFonts w:ascii="Times New Roman" w:hAnsi="Times New Roman"/>
                <w:sz w:val="24"/>
                <w:szCs w:val="24"/>
              </w:rPr>
            </w:pPr>
            <w:r w:rsidRPr="007B1250"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2551" w:type="dxa"/>
          </w:tcPr>
          <w:p w:rsidR="008E271F" w:rsidRDefault="008E271F" w:rsidP="008E271F">
            <w:pPr>
              <w:rPr>
                <w:rFonts w:ascii="Times New Roman" w:hAnsi="Times New Roman"/>
                <w:sz w:val="24"/>
                <w:szCs w:val="24"/>
              </w:rPr>
            </w:pPr>
            <w:r w:rsidRPr="007B1250">
              <w:rPr>
                <w:rFonts w:ascii="Times New Roman" w:hAnsi="Times New Roman"/>
                <w:sz w:val="24"/>
                <w:szCs w:val="24"/>
              </w:rPr>
              <w:t xml:space="preserve">Земскова </w:t>
            </w:r>
          </w:p>
          <w:p w:rsidR="008E271F" w:rsidRPr="007B1250" w:rsidRDefault="008E271F" w:rsidP="008E271F">
            <w:pPr>
              <w:rPr>
                <w:rFonts w:ascii="Times New Roman" w:hAnsi="Times New Roman"/>
                <w:sz w:val="24"/>
                <w:szCs w:val="24"/>
              </w:rPr>
            </w:pPr>
            <w:r w:rsidRPr="007B1250">
              <w:rPr>
                <w:rFonts w:ascii="Times New Roman" w:hAnsi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4536" w:type="dxa"/>
          </w:tcPr>
          <w:p w:rsidR="008E271F" w:rsidRPr="007B1250" w:rsidRDefault="008E271F" w:rsidP="00A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7B1250" w:rsidRDefault="008E271F" w:rsidP="00A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И.С. Бах Инвенция №8 F-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8E271F" w:rsidRPr="007B1250" w:rsidRDefault="008E271F" w:rsidP="00A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Д. Гард Скерцо</w:t>
            </w:r>
          </w:p>
          <w:p w:rsidR="008E271F" w:rsidRPr="007B1250" w:rsidRDefault="008E271F" w:rsidP="00A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7B1250" w:rsidRDefault="008E271F" w:rsidP="00A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Й. Гайдн Соната</w:t>
            </w:r>
          </w:p>
          <w:p w:rsidR="008E271F" w:rsidRPr="007B1250" w:rsidRDefault="008E271F" w:rsidP="00A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Тарантелла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75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BF">
              <w:rPr>
                <w:rFonts w:ascii="Times New Roman" w:hAnsi="Times New Roman" w:cs="Times New Roman"/>
                <w:sz w:val="24"/>
                <w:szCs w:val="24"/>
              </w:rPr>
              <w:t xml:space="preserve">Дурнев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BF">
              <w:rPr>
                <w:rFonts w:ascii="Times New Roman" w:hAnsi="Times New Roman" w:cs="Times New Roman"/>
                <w:sz w:val="24"/>
                <w:szCs w:val="24"/>
              </w:rPr>
              <w:t>Даниил Алексеевич</w:t>
            </w:r>
          </w:p>
        </w:tc>
        <w:tc>
          <w:tcPr>
            <w:tcW w:w="1417" w:type="dxa"/>
          </w:tcPr>
          <w:p w:rsidR="008E271F" w:rsidRPr="00D03F40" w:rsidRDefault="008E271F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02246C">
              <w:rPr>
                <w:rFonts w:ascii="Times New Roman" w:hAnsi="Times New Roman"/>
                <w:sz w:val="24"/>
                <w:szCs w:val="24"/>
              </w:rPr>
              <w:t>23.08.2006</w:t>
            </w:r>
          </w:p>
        </w:tc>
        <w:tc>
          <w:tcPr>
            <w:tcW w:w="3686" w:type="dxa"/>
          </w:tcPr>
          <w:p w:rsidR="008E271F" w:rsidRPr="000E4B82" w:rsidRDefault="008E271F" w:rsidP="001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34»  (МБУ ДО «ДШИ № 34») </w:t>
            </w:r>
            <w:proofErr w:type="spellStart"/>
            <w:r w:rsidRPr="00E1794F"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  <w:proofErr w:type="spellEnd"/>
            <w:r>
              <w:t xml:space="preserve"> </w:t>
            </w:r>
            <w:r w:rsidRPr="00E1794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551" w:type="dxa"/>
          </w:tcPr>
          <w:p w:rsidR="008E271F" w:rsidRDefault="008E271F" w:rsidP="001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4F">
              <w:rPr>
                <w:rFonts w:ascii="Times New Roman" w:hAnsi="Times New Roman" w:cs="Times New Roman"/>
                <w:sz w:val="24"/>
                <w:szCs w:val="24"/>
              </w:rPr>
              <w:t xml:space="preserve">Малкина </w:t>
            </w:r>
          </w:p>
          <w:p w:rsidR="008E271F" w:rsidRPr="000E4B82" w:rsidRDefault="008E271F" w:rsidP="0019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4F">
              <w:rPr>
                <w:rFonts w:ascii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4536" w:type="dxa"/>
          </w:tcPr>
          <w:p w:rsidR="008E271F" w:rsidRPr="0002246C" w:rsidRDefault="008E271F" w:rsidP="000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6C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Default="008E271F" w:rsidP="000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Джеймс  </w:t>
            </w:r>
            <w:r w:rsidRPr="0002246C">
              <w:rPr>
                <w:rFonts w:ascii="Times New Roman" w:hAnsi="Times New Roman" w:cs="Times New Roman"/>
                <w:sz w:val="24"/>
                <w:szCs w:val="24"/>
              </w:rPr>
              <w:t xml:space="preserve">Фантазия  a </w:t>
            </w:r>
            <w:proofErr w:type="spellStart"/>
            <w:r w:rsidRPr="0002246C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8E271F" w:rsidRPr="0002246C" w:rsidRDefault="008E271F" w:rsidP="000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6C">
              <w:rPr>
                <w:rFonts w:ascii="Times New Roman" w:hAnsi="Times New Roman" w:cs="Times New Roman"/>
                <w:sz w:val="24"/>
                <w:szCs w:val="24"/>
              </w:rPr>
              <w:t>Дж. Коломбо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2246C">
              <w:rPr>
                <w:rFonts w:ascii="Times New Roman" w:hAnsi="Times New Roman" w:cs="Times New Roman"/>
                <w:sz w:val="24"/>
                <w:szCs w:val="24"/>
              </w:rPr>
              <w:t xml:space="preserve"> Е. Мурена «</w:t>
            </w:r>
            <w:proofErr w:type="spellStart"/>
            <w:r w:rsidRPr="0002246C">
              <w:rPr>
                <w:rFonts w:ascii="Times New Roman" w:hAnsi="Times New Roman" w:cs="Times New Roman"/>
                <w:sz w:val="24"/>
                <w:szCs w:val="24"/>
              </w:rPr>
              <w:t>Индифференс</w:t>
            </w:r>
            <w:proofErr w:type="spellEnd"/>
            <w:r w:rsidRPr="0002246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8E271F" w:rsidRPr="0002246C" w:rsidRDefault="008E271F" w:rsidP="000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6C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Default="008E271F" w:rsidP="000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6C">
              <w:rPr>
                <w:rFonts w:ascii="Times New Roman" w:hAnsi="Times New Roman" w:cs="Times New Roman"/>
                <w:sz w:val="24"/>
                <w:szCs w:val="24"/>
              </w:rPr>
              <w:t xml:space="preserve">В. Семенов  3 части из Сюиты «Конек-Горбунок»: «За горами, за лесами», «Жар-птица», «Народный праздник»  </w:t>
            </w:r>
          </w:p>
          <w:p w:rsidR="008E271F" w:rsidRPr="008F30FC" w:rsidRDefault="008E271F" w:rsidP="000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6C">
              <w:rPr>
                <w:rFonts w:ascii="Times New Roman" w:hAnsi="Times New Roman" w:cs="Times New Roman"/>
                <w:sz w:val="24"/>
                <w:szCs w:val="24"/>
              </w:rPr>
              <w:t xml:space="preserve">Н. Малыгин  Обработка одноименной пьесы В. Захарова  «И кто его знает»  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75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AB">
              <w:rPr>
                <w:rFonts w:ascii="Times New Roman" w:hAnsi="Times New Roman" w:cs="Times New Roman"/>
                <w:sz w:val="24"/>
                <w:szCs w:val="24"/>
              </w:rPr>
              <w:t>Евтушенко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1417" w:type="dxa"/>
          </w:tcPr>
          <w:p w:rsidR="008E271F" w:rsidRPr="00D03F40" w:rsidRDefault="008E271F" w:rsidP="00FA7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02.11.2007</w:t>
            </w:r>
          </w:p>
        </w:tc>
        <w:tc>
          <w:tcPr>
            <w:tcW w:w="3686" w:type="dxa"/>
          </w:tcPr>
          <w:p w:rsidR="008E271F" w:rsidRPr="00D03F40" w:rsidRDefault="008E271F" w:rsidP="0050243E">
            <w:pPr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325F">
              <w:rPr>
                <w:rFonts w:ascii="Times New Roman" w:hAnsi="Times New Roman"/>
                <w:sz w:val="24"/>
                <w:szCs w:val="24"/>
              </w:rPr>
              <w:t>Ульт-Ягунская</w:t>
            </w:r>
            <w:proofErr w:type="spellEnd"/>
            <w:r w:rsidRPr="0039325F">
              <w:rPr>
                <w:rFonts w:ascii="Times New Roman" w:hAnsi="Times New Roman"/>
                <w:sz w:val="24"/>
                <w:szCs w:val="24"/>
              </w:rPr>
              <w:t xml:space="preserve">  детска</w:t>
            </w:r>
            <w:r>
              <w:rPr>
                <w:rFonts w:ascii="Times New Roman" w:hAnsi="Times New Roman"/>
                <w:sz w:val="24"/>
                <w:szCs w:val="24"/>
              </w:rPr>
              <w:t>я школа искусств» - филиал МБОУ</w:t>
            </w:r>
            <w:r w:rsidRPr="0039325F">
              <w:rPr>
                <w:rFonts w:ascii="Times New Roman" w:hAnsi="Times New Roman"/>
                <w:sz w:val="24"/>
                <w:szCs w:val="24"/>
              </w:rPr>
              <w:t>ДО «Федоровская детская школа искусств»</w:t>
            </w:r>
          </w:p>
        </w:tc>
        <w:tc>
          <w:tcPr>
            <w:tcW w:w="2551" w:type="dxa"/>
          </w:tcPr>
          <w:p w:rsidR="008E271F" w:rsidRDefault="008E271F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t xml:space="preserve">Карташов </w:t>
            </w:r>
          </w:p>
          <w:p w:rsidR="008E271F" w:rsidRPr="00D03F40" w:rsidRDefault="008E271F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39325F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4536" w:type="dxa"/>
          </w:tcPr>
          <w:p w:rsidR="008E271F" w:rsidRPr="009E16A8" w:rsidRDefault="008E271F" w:rsidP="009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A8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9E16A8" w:rsidRDefault="008E271F" w:rsidP="009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A8">
              <w:rPr>
                <w:rFonts w:ascii="Times New Roman" w:hAnsi="Times New Roman" w:cs="Times New Roman"/>
                <w:sz w:val="24"/>
                <w:szCs w:val="24"/>
              </w:rPr>
              <w:t>И.С. Бах Инвенция №8 F-</w:t>
            </w:r>
            <w:proofErr w:type="spellStart"/>
            <w:r w:rsidRPr="009E16A8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8E271F" w:rsidRPr="009E16A8" w:rsidRDefault="008E271F" w:rsidP="009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A8"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9E16A8"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Pr="009E16A8">
              <w:rPr>
                <w:rFonts w:ascii="Times New Roman" w:hAnsi="Times New Roman" w:cs="Times New Roman"/>
                <w:sz w:val="24"/>
                <w:szCs w:val="24"/>
              </w:rPr>
              <w:t xml:space="preserve"> Кукушка</w:t>
            </w:r>
          </w:p>
          <w:p w:rsidR="008E271F" w:rsidRPr="009E16A8" w:rsidRDefault="008E271F" w:rsidP="009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A8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9E16A8" w:rsidRDefault="008E271F" w:rsidP="009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A8">
              <w:rPr>
                <w:rFonts w:ascii="Times New Roman" w:hAnsi="Times New Roman" w:cs="Times New Roman"/>
                <w:sz w:val="24"/>
                <w:szCs w:val="24"/>
              </w:rPr>
              <w:t>В.А. Моцарт Турецкий марш</w:t>
            </w:r>
          </w:p>
          <w:p w:rsidR="008E271F" w:rsidRPr="008F30FC" w:rsidRDefault="008E271F" w:rsidP="009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A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E16A8">
              <w:rPr>
                <w:rFonts w:ascii="Times New Roman" w:hAnsi="Times New Roman" w:cs="Times New Roman"/>
                <w:sz w:val="24"/>
                <w:szCs w:val="24"/>
              </w:rPr>
              <w:t>Фоссен</w:t>
            </w:r>
            <w:proofErr w:type="spellEnd"/>
            <w:r w:rsidRPr="009E16A8">
              <w:rPr>
                <w:rFonts w:ascii="Times New Roman" w:hAnsi="Times New Roman" w:cs="Times New Roman"/>
                <w:sz w:val="24"/>
                <w:szCs w:val="24"/>
              </w:rPr>
              <w:t xml:space="preserve"> Карусель (обр. Ю. </w:t>
            </w:r>
            <w:proofErr w:type="spellStart"/>
            <w:r w:rsidRPr="009E16A8">
              <w:rPr>
                <w:rFonts w:ascii="Times New Roman" w:hAnsi="Times New Roman" w:cs="Times New Roman"/>
                <w:sz w:val="24"/>
                <w:szCs w:val="24"/>
              </w:rPr>
              <w:t>Шахнова</w:t>
            </w:r>
            <w:proofErr w:type="spellEnd"/>
            <w:r w:rsidRPr="009E1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75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Александрович</w:t>
            </w:r>
          </w:p>
        </w:tc>
        <w:tc>
          <w:tcPr>
            <w:tcW w:w="1417" w:type="dxa"/>
          </w:tcPr>
          <w:p w:rsidR="008E271F" w:rsidRPr="008F30FC" w:rsidRDefault="008E271F" w:rsidP="0050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19.07.200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E271F" w:rsidRPr="00EA3E49" w:rsidRDefault="008E271F" w:rsidP="00E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4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им. Г. </w:t>
            </w:r>
            <w:proofErr w:type="spellStart"/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71F" w:rsidRPr="008F30FC" w:rsidRDefault="008E271F" w:rsidP="00E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551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EA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536" w:type="dxa"/>
          </w:tcPr>
          <w:p w:rsidR="008E271F" w:rsidRPr="007328C1" w:rsidRDefault="008E271F" w:rsidP="0073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C1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7328C1" w:rsidRDefault="008E271F" w:rsidP="0073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C1">
              <w:rPr>
                <w:rFonts w:ascii="Times New Roman" w:hAnsi="Times New Roman" w:cs="Times New Roman"/>
                <w:sz w:val="24"/>
                <w:szCs w:val="24"/>
              </w:rPr>
              <w:t>И.С. Бах Инвенция F-</w:t>
            </w:r>
            <w:proofErr w:type="spellStart"/>
            <w:r w:rsidRPr="007328C1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D11CC2" w:rsidRDefault="008E271F" w:rsidP="0073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C1">
              <w:rPr>
                <w:rFonts w:ascii="Times New Roman" w:hAnsi="Times New Roman" w:cs="Times New Roman"/>
                <w:sz w:val="24"/>
                <w:szCs w:val="24"/>
              </w:rPr>
              <w:t>Б. Тихонов Вальс «Фейерверк»</w:t>
            </w:r>
          </w:p>
          <w:p w:rsidR="00D11CC2" w:rsidRDefault="00D11CC2" w:rsidP="0073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C2" w:rsidRPr="007328C1" w:rsidRDefault="00D11CC2" w:rsidP="0073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1F" w:rsidRPr="007328C1" w:rsidRDefault="008E271F" w:rsidP="0073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тур</w:t>
            </w:r>
          </w:p>
          <w:p w:rsidR="008E271F" w:rsidRPr="007328C1" w:rsidRDefault="008E271F" w:rsidP="0073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C1">
              <w:rPr>
                <w:rFonts w:ascii="Times New Roman" w:hAnsi="Times New Roman" w:cs="Times New Roman"/>
                <w:sz w:val="24"/>
                <w:szCs w:val="24"/>
              </w:rPr>
              <w:t>Л. Малиновский Детская сюита №1 «Клоуны», «Речка, которая течет на юг», «Веселый мультик»</w:t>
            </w:r>
          </w:p>
          <w:p w:rsidR="008E271F" w:rsidRPr="008F30FC" w:rsidRDefault="008E271F" w:rsidP="0073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C1">
              <w:rPr>
                <w:rFonts w:ascii="Times New Roman" w:hAnsi="Times New Roman" w:cs="Times New Roman"/>
                <w:sz w:val="24"/>
                <w:szCs w:val="24"/>
              </w:rPr>
              <w:t>В. Харламов «На поезде»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75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8E271F" w:rsidRDefault="008E271F" w:rsidP="0054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8F30FC" w:rsidRDefault="008E271F" w:rsidP="0054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  <w:r w:rsidRPr="0054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271F" w:rsidRPr="008F30FC" w:rsidRDefault="008E271F" w:rsidP="00D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04.08.2007</w:t>
            </w:r>
          </w:p>
        </w:tc>
        <w:tc>
          <w:tcPr>
            <w:tcW w:w="3686" w:type="dxa"/>
          </w:tcPr>
          <w:p w:rsidR="008E271F" w:rsidRDefault="008E271F" w:rsidP="00D1290B">
            <w:r w:rsidRPr="004F6771">
              <w:rPr>
                <w:rFonts w:ascii="Times New Roman" w:hAnsi="Times New Roman" w:cs="Times New Roman"/>
                <w:sz w:val="24"/>
                <w:szCs w:val="24"/>
              </w:rPr>
              <w:t>МБУ ДО «ДМШ им. В.А. Коха»</w:t>
            </w:r>
            <w:r>
              <w:t xml:space="preserve"> </w:t>
            </w:r>
          </w:p>
          <w:p w:rsidR="008E271F" w:rsidRPr="008F30FC" w:rsidRDefault="008E271F" w:rsidP="00D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33">
              <w:rPr>
                <w:rFonts w:ascii="Times New Roman" w:hAnsi="Times New Roman" w:cs="Times New Roman"/>
                <w:sz w:val="24"/>
                <w:szCs w:val="24"/>
              </w:rPr>
              <w:t>г. Ноябрьск, Ямало-Ненецкий автономный округ</w:t>
            </w:r>
          </w:p>
        </w:tc>
        <w:tc>
          <w:tcPr>
            <w:tcW w:w="2551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536" w:type="dxa"/>
          </w:tcPr>
          <w:p w:rsidR="008E271F" w:rsidRPr="004F6771" w:rsidRDefault="008E271F" w:rsidP="004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71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4F6771" w:rsidRDefault="008E271F" w:rsidP="004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7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>Холминов</w:t>
            </w:r>
            <w:proofErr w:type="spellEnd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 xml:space="preserve"> Фуга g-</w:t>
            </w:r>
            <w:proofErr w:type="spellStart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4F6771" w:rsidRDefault="008E271F" w:rsidP="004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7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 xml:space="preserve"> «Виртуоз» </w:t>
            </w:r>
          </w:p>
          <w:p w:rsidR="008E271F" w:rsidRPr="004F6771" w:rsidRDefault="008E271F" w:rsidP="004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71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4F6771" w:rsidRDefault="008E271F" w:rsidP="004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 xml:space="preserve">  Соната g-</w:t>
            </w:r>
            <w:proofErr w:type="spellStart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4F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8F30FC" w:rsidRDefault="008E271F" w:rsidP="004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71">
              <w:rPr>
                <w:rFonts w:ascii="Times New Roman" w:hAnsi="Times New Roman" w:cs="Times New Roman"/>
                <w:sz w:val="24"/>
                <w:szCs w:val="24"/>
              </w:rPr>
              <w:t xml:space="preserve">А. Беляев Вариации на тему песни Б. Мокроусова  «Одинокая гармонь»  </w:t>
            </w:r>
          </w:p>
        </w:tc>
      </w:tr>
      <w:tr w:rsidR="008E271F" w:rsidTr="008E271F">
        <w:tc>
          <w:tcPr>
            <w:tcW w:w="534" w:type="dxa"/>
          </w:tcPr>
          <w:p w:rsidR="008E271F" w:rsidRDefault="008E271F" w:rsidP="0075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8E271F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1F">
              <w:rPr>
                <w:rFonts w:ascii="Times New Roman" w:hAnsi="Times New Roman" w:cs="Times New Roman"/>
                <w:sz w:val="24"/>
                <w:szCs w:val="24"/>
              </w:rPr>
              <w:t xml:space="preserve">Лапина </w:t>
            </w:r>
          </w:p>
          <w:p w:rsidR="008E271F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1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8E271F">
              <w:t xml:space="preserve"> </w:t>
            </w:r>
            <w:r w:rsidRPr="008E271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8E271F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21.02.2007</w:t>
            </w:r>
          </w:p>
        </w:tc>
        <w:tc>
          <w:tcPr>
            <w:tcW w:w="3686" w:type="dxa"/>
          </w:tcPr>
          <w:p w:rsidR="008E271F" w:rsidRPr="004F6771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10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«Детская школа искусств №69»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551" w:type="dxa"/>
          </w:tcPr>
          <w:p w:rsidR="008E271F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1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8E271F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10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4536" w:type="dxa"/>
          </w:tcPr>
          <w:p w:rsidR="008E271F" w:rsidRPr="00C16A10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10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Бах</w:t>
            </w:r>
            <w:r w:rsidRPr="00C16A10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и фуга C-</w:t>
            </w:r>
            <w:proofErr w:type="spellStart"/>
            <w:r w:rsidRPr="00C16A10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C16A10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«Восемь маленьких органных прелюдий и фуг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переложение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71F" w:rsidRPr="00C16A10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10">
              <w:rPr>
                <w:rFonts w:ascii="Times New Roman" w:hAnsi="Times New Roman" w:cs="Times New Roman"/>
                <w:sz w:val="24"/>
                <w:szCs w:val="24"/>
              </w:rPr>
              <w:t>Грузинские народные танцы «Лале и лезгинка», обр. А. Суханова</w:t>
            </w:r>
          </w:p>
          <w:p w:rsidR="008E271F" w:rsidRPr="00C16A10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10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C16A10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№ 1</w:t>
            </w:r>
          </w:p>
          <w:p w:rsidR="008E271F" w:rsidRPr="004F6771" w:rsidRDefault="008E271F" w:rsidP="008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Лекуона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Малагенья</w:t>
            </w:r>
            <w:proofErr w:type="spellEnd"/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75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39">
              <w:rPr>
                <w:rFonts w:ascii="Times New Roman" w:hAnsi="Times New Roman" w:cs="Times New Roman"/>
                <w:sz w:val="24"/>
                <w:szCs w:val="24"/>
              </w:rPr>
              <w:t>Мелюх</w:t>
            </w:r>
            <w:proofErr w:type="spellEnd"/>
            <w:r w:rsidRPr="00E7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39">
              <w:rPr>
                <w:rFonts w:ascii="Times New Roman" w:hAnsi="Times New Roman" w:cs="Times New Roman"/>
                <w:sz w:val="24"/>
                <w:szCs w:val="24"/>
              </w:rPr>
              <w:t>Александр Аркадьевич</w:t>
            </w:r>
          </w:p>
        </w:tc>
        <w:tc>
          <w:tcPr>
            <w:tcW w:w="1417" w:type="dxa"/>
          </w:tcPr>
          <w:p w:rsidR="008E271F" w:rsidRPr="00D03F40" w:rsidRDefault="008E271F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E70839">
              <w:rPr>
                <w:rFonts w:ascii="Times New Roman" w:hAnsi="Times New Roman"/>
                <w:sz w:val="24"/>
                <w:szCs w:val="24"/>
              </w:rPr>
              <w:t>25.08.2007</w:t>
            </w:r>
          </w:p>
        </w:tc>
        <w:tc>
          <w:tcPr>
            <w:tcW w:w="3686" w:type="dxa"/>
          </w:tcPr>
          <w:p w:rsidR="008E271F" w:rsidRPr="00D03F40" w:rsidRDefault="008E271F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E70839">
              <w:rPr>
                <w:rFonts w:ascii="Times New Roman" w:hAnsi="Times New Roman"/>
                <w:sz w:val="24"/>
                <w:szCs w:val="24"/>
              </w:rPr>
              <w:t>бюджетное учреждение дополнительного образования Омской области «Экспериментальная детская музыкальная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Омск</w:t>
            </w:r>
          </w:p>
        </w:tc>
        <w:tc>
          <w:tcPr>
            <w:tcW w:w="2551" w:type="dxa"/>
          </w:tcPr>
          <w:p w:rsidR="008E271F" w:rsidRDefault="008E271F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E70839">
              <w:rPr>
                <w:rFonts w:ascii="Times New Roman" w:hAnsi="Times New Roman"/>
                <w:sz w:val="24"/>
                <w:szCs w:val="24"/>
              </w:rPr>
              <w:t xml:space="preserve">Белецкая </w:t>
            </w:r>
          </w:p>
          <w:p w:rsidR="008E271F" w:rsidRPr="00D03F40" w:rsidRDefault="008E271F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E70839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4536" w:type="dxa"/>
          </w:tcPr>
          <w:p w:rsidR="008E271F" w:rsidRPr="00C70811" w:rsidRDefault="008E271F" w:rsidP="00C7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11">
              <w:rPr>
                <w:rFonts w:ascii="Times New Roman" w:hAnsi="Times New Roman" w:cs="Times New Roman"/>
                <w:sz w:val="24"/>
                <w:szCs w:val="24"/>
              </w:rPr>
              <w:t xml:space="preserve">I тур </w:t>
            </w:r>
          </w:p>
          <w:p w:rsidR="008E271F" w:rsidRPr="00C70811" w:rsidRDefault="008E271F" w:rsidP="00C7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11">
              <w:rPr>
                <w:rFonts w:ascii="Times New Roman" w:hAnsi="Times New Roman" w:cs="Times New Roman"/>
                <w:sz w:val="24"/>
                <w:szCs w:val="24"/>
              </w:rPr>
              <w:t>И.С. Бах Маленькая прелюдия и фуга до-минор;</w:t>
            </w:r>
          </w:p>
          <w:p w:rsidR="008E271F" w:rsidRPr="00C70811" w:rsidRDefault="008E271F" w:rsidP="00C7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11">
              <w:rPr>
                <w:rFonts w:ascii="Times New Roman" w:hAnsi="Times New Roman" w:cs="Times New Roman"/>
                <w:sz w:val="24"/>
                <w:szCs w:val="24"/>
              </w:rPr>
              <w:t>М. Блага Концертная обработка венгерского танца «Чардаш».</w:t>
            </w:r>
          </w:p>
          <w:p w:rsidR="008E271F" w:rsidRPr="00C70811" w:rsidRDefault="008E271F" w:rsidP="00C7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11">
              <w:rPr>
                <w:rFonts w:ascii="Times New Roman" w:hAnsi="Times New Roman" w:cs="Times New Roman"/>
                <w:sz w:val="24"/>
                <w:szCs w:val="24"/>
              </w:rPr>
              <w:t xml:space="preserve">II тур </w:t>
            </w:r>
          </w:p>
          <w:p w:rsidR="008E271F" w:rsidRPr="00C70811" w:rsidRDefault="008E271F" w:rsidP="00C7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11">
              <w:rPr>
                <w:rFonts w:ascii="Times New Roman" w:hAnsi="Times New Roman" w:cs="Times New Roman"/>
                <w:sz w:val="24"/>
                <w:szCs w:val="24"/>
              </w:rPr>
              <w:t>В. Золотарёв Детская сюита №3 в 4-х частях;</w:t>
            </w:r>
          </w:p>
          <w:p w:rsidR="008E271F" w:rsidRPr="008F30FC" w:rsidRDefault="008E271F" w:rsidP="00C7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11">
              <w:rPr>
                <w:rFonts w:ascii="Times New Roman" w:hAnsi="Times New Roman" w:cs="Times New Roman"/>
                <w:sz w:val="24"/>
                <w:szCs w:val="24"/>
              </w:rPr>
              <w:t>А. Абрамов, обр. В. Дмитриева «Знакомый силуэт».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75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D0F">
              <w:rPr>
                <w:rFonts w:ascii="Times New Roman" w:hAnsi="Times New Roman" w:cs="Times New Roman"/>
                <w:sz w:val="24"/>
                <w:szCs w:val="24"/>
              </w:rPr>
              <w:t>Рассыпнов</w:t>
            </w:r>
            <w:proofErr w:type="spellEnd"/>
            <w:r w:rsidRPr="0004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0F">
              <w:rPr>
                <w:rFonts w:ascii="Times New Roman" w:hAnsi="Times New Roman" w:cs="Times New Roman"/>
                <w:sz w:val="24"/>
                <w:szCs w:val="24"/>
              </w:rPr>
              <w:t>Богдан Дмитриевич</w:t>
            </w:r>
          </w:p>
        </w:tc>
        <w:tc>
          <w:tcPr>
            <w:tcW w:w="1417" w:type="dxa"/>
          </w:tcPr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21.10.2006</w:t>
            </w:r>
          </w:p>
        </w:tc>
        <w:tc>
          <w:tcPr>
            <w:tcW w:w="3686" w:type="dxa"/>
          </w:tcPr>
          <w:p w:rsidR="008E271F" w:rsidRPr="000E4B82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D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Сургут</w:t>
            </w:r>
          </w:p>
        </w:tc>
        <w:tc>
          <w:tcPr>
            <w:tcW w:w="2551" w:type="dxa"/>
          </w:tcPr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7A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8E271F" w:rsidRPr="000E4B82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7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536" w:type="dxa"/>
          </w:tcPr>
          <w:p w:rsidR="008E271F" w:rsidRPr="006B4026" w:rsidRDefault="008E271F" w:rsidP="006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26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6B4026" w:rsidRDefault="008E271F" w:rsidP="006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4026">
              <w:rPr>
                <w:rFonts w:ascii="Times New Roman" w:hAnsi="Times New Roman" w:cs="Times New Roman"/>
                <w:sz w:val="24"/>
                <w:szCs w:val="24"/>
              </w:rPr>
              <w:t>И.С.  Бах «Инвенция F-</w:t>
            </w:r>
            <w:proofErr w:type="spellStart"/>
            <w:r w:rsidRPr="006B402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B4026">
              <w:rPr>
                <w:rFonts w:ascii="Times New Roman" w:hAnsi="Times New Roman" w:cs="Times New Roman"/>
                <w:sz w:val="24"/>
                <w:szCs w:val="24"/>
              </w:rPr>
              <w:t xml:space="preserve"> №8»</w:t>
            </w:r>
          </w:p>
          <w:p w:rsidR="008E271F" w:rsidRDefault="008E271F" w:rsidP="006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Н. Римский – Корсаков, С.</w:t>
            </w:r>
            <w:r w:rsidRPr="006B4026">
              <w:rPr>
                <w:rFonts w:ascii="Times New Roman" w:hAnsi="Times New Roman" w:cs="Times New Roman"/>
                <w:sz w:val="24"/>
                <w:szCs w:val="24"/>
              </w:rPr>
              <w:t xml:space="preserve"> Рахманин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6B4026">
              <w:rPr>
                <w:rFonts w:ascii="Times New Roman" w:hAnsi="Times New Roman" w:cs="Times New Roman"/>
                <w:sz w:val="24"/>
                <w:szCs w:val="24"/>
              </w:rPr>
              <w:t xml:space="preserve">«Полет шмеля»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(транскрипция для баяна В. </w:t>
            </w:r>
            <w:r w:rsidRPr="006B402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D11CC2" w:rsidRPr="006B4026" w:rsidRDefault="00D11CC2" w:rsidP="006B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1F" w:rsidRPr="006B4026" w:rsidRDefault="008E271F" w:rsidP="006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т</w:t>
            </w:r>
            <w:r w:rsidRPr="006B402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8E271F" w:rsidRPr="006B4026" w:rsidRDefault="008E271F" w:rsidP="006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ч</w:t>
            </w:r>
          </w:p>
          <w:p w:rsidR="008E271F" w:rsidRPr="008F30FC" w:rsidRDefault="008E271F" w:rsidP="006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B402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B4026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6B4026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1417" w:type="dxa"/>
          </w:tcPr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27.01.2007</w:t>
            </w:r>
          </w:p>
        </w:tc>
        <w:tc>
          <w:tcPr>
            <w:tcW w:w="3686" w:type="dxa"/>
          </w:tcPr>
          <w:p w:rsidR="008E271F" w:rsidRPr="000E4B82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D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Сургут</w:t>
            </w:r>
          </w:p>
        </w:tc>
        <w:tc>
          <w:tcPr>
            <w:tcW w:w="2551" w:type="dxa"/>
          </w:tcPr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7A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8E271F" w:rsidRPr="000E4B82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7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536" w:type="dxa"/>
          </w:tcPr>
          <w:p w:rsidR="008E271F" w:rsidRPr="00D745AD" w:rsidRDefault="008E271F" w:rsidP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AD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7B1250" w:rsidRDefault="008E271F" w:rsidP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45A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С. Бах Инвенция a-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271F" w:rsidRPr="007B1250" w:rsidRDefault="008E271F" w:rsidP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2. Б. Кислов  «Концертная  пьеса»  (аранжировка  Н.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Сивчука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E271F" w:rsidRPr="007B1250" w:rsidRDefault="008E271F" w:rsidP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7B1250" w:rsidRDefault="008E271F" w:rsidP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1. У.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Юттила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Сюита «Картинки для детей» 1, 2, 3, 4, 5 части.</w:t>
            </w:r>
          </w:p>
          <w:p w:rsidR="008E271F" w:rsidRPr="008F30FC" w:rsidRDefault="008E271F" w:rsidP="007B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2. «Ой при лужку, при лужке» казачья свадебная песня, обр. Н. Малыгина</w:t>
            </w:r>
          </w:p>
        </w:tc>
      </w:tr>
    </w:tbl>
    <w:p w:rsidR="007C6139" w:rsidRDefault="007C6139" w:rsidP="004D79C8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sectPr w:rsidR="007C6139" w:rsidSect="007C613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66E"/>
    <w:multiLevelType w:val="hybridMultilevel"/>
    <w:tmpl w:val="D7A0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A75D7"/>
    <w:multiLevelType w:val="hybridMultilevel"/>
    <w:tmpl w:val="9A50600E"/>
    <w:lvl w:ilvl="0" w:tplc="496650B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5"/>
    <w:rsid w:val="00006933"/>
    <w:rsid w:val="0002246C"/>
    <w:rsid w:val="00024529"/>
    <w:rsid w:val="00035D62"/>
    <w:rsid w:val="00042D0F"/>
    <w:rsid w:val="00050453"/>
    <w:rsid w:val="00055D12"/>
    <w:rsid w:val="000644CB"/>
    <w:rsid w:val="00071BF2"/>
    <w:rsid w:val="000806E7"/>
    <w:rsid w:val="000A0F7B"/>
    <w:rsid w:val="000A1CAA"/>
    <w:rsid w:val="000A55AB"/>
    <w:rsid w:val="000B20BB"/>
    <w:rsid w:val="000B21F9"/>
    <w:rsid w:val="000C3391"/>
    <w:rsid w:val="000C3D7A"/>
    <w:rsid w:val="000D022B"/>
    <w:rsid w:val="000E07FB"/>
    <w:rsid w:val="000E39F4"/>
    <w:rsid w:val="000E4B82"/>
    <w:rsid w:val="000E6C5A"/>
    <w:rsid w:val="000F5350"/>
    <w:rsid w:val="001052EC"/>
    <w:rsid w:val="00106C1C"/>
    <w:rsid w:val="00110ABF"/>
    <w:rsid w:val="001355C0"/>
    <w:rsid w:val="001438FB"/>
    <w:rsid w:val="0015299E"/>
    <w:rsid w:val="00164D6E"/>
    <w:rsid w:val="00165911"/>
    <w:rsid w:val="001824DF"/>
    <w:rsid w:val="00190FBF"/>
    <w:rsid w:val="00196692"/>
    <w:rsid w:val="001A3C87"/>
    <w:rsid w:val="001B0013"/>
    <w:rsid w:val="001D0DAE"/>
    <w:rsid w:val="001D13D8"/>
    <w:rsid w:val="001E1751"/>
    <w:rsid w:val="001F0A96"/>
    <w:rsid w:val="001F2084"/>
    <w:rsid w:val="001F2262"/>
    <w:rsid w:val="001F3A13"/>
    <w:rsid w:val="0020512F"/>
    <w:rsid w:val="00267B2F"/>
    <w:rsid w:val="00270EF1"/>
    <w:rsid w:val="002727AB"/>
    <w:rsid w:val="00280F26"/>
    <w:rsid w:val="002C3942"/>
    <w:rsid w:val="002D7F4D"/>
    <w:rsid w:val="002E3929"/>
    <w:rsid w:val="002F2E57"/>
    <w:rsid w:val="00304330"/>
    <w:rsid w:val="00304B59"/>
    <w:rsid w:val="0030714D"/>
    <w:rsid w:val="00316AFF"/>
    <w:rsid w:val="00326F99"/>
    <w:rsid w:val="0033646B"/>
    <w:rsid w:val="00361119"/>
    <w:rsid w:val="00392465"/>
    <w:rsid w:val="0039325F"/>
    <w:rsid w:val="003A04A1"/>
    <w:rsid w:val="003C5CF4"/>
    <w:rsid w:val="003D31C2"/>
    <w:rsid w:val="00400179"/>
    <w:rsid w:val="004125C1"/>
    <w:rsid w:val="00456DCF"/>
    <w:rsid w:val="0046735B"/>
    <w:rsid w:val="004A226E"/>
    <w:rsid w:val="004C6777"/>
    <w:rsid w:val="004D79C8"/>
    <w:rsid w:val="004E239B"/>
    <w:rsid w:val="004F6771"/>
    <w:rsid w:val="0050243E"/>
    <w:rsid w:val="005426D1"/>
    <w:rsid w:val="005563CA"/>
    <w:rsid w:val="00561DF2"/>
    <w:rsid w:val="005701C2"/>
    <w:rsid w:val="00575E9D"/>
    <w:rsid w:val="00586070"/>
    <w:rsid w:val="005B2D65"/>
    <w:rsid w:val="005B67B2"/>
    <w:rsid w:val="005C0326"/>
    <w:rsid w:val="005C2F31"/>
    <w:rsid w:val="005D5B77"/>
    <w:rsid w:val="005E004A"/>
    <w:rsid w:val="005E227B"/>
    <w:rsid w:val="005E5F84"/>
    <w:rsid w:val="005F5026"/>
    <w:rsid w:val="00625FF8"/>
    <w:rsid w:val="006271B6"/>
    <w:rsid w:val="00633591"/>
    <w:rsid w:val="00667DF5"/>
    <w:rsid w:val="0067276E"/>
    <w:rsid w:val="00675276"/>
    <w:rsid w:val="006877F2"/>
    <w:rsid w:val="006936C2"/>
    <w:rsid w:val="006A034B"/>
    <w:rsid w:val="006B4026"/>
    <w:rsid w:val="006B71F9"/>
    <w:rsid w:val="006D02C7"/>
    <w:rsid w:val="006F3B68"/>
    <w:rsid w:val="00701E45"/>
    <w:rsid w:val="007328C1"/>
    <w:rsid w:val="00732D57"/>
    <w:rsid w:val="007351C8"/>
    <w:rsid w:val="007510A7"/>
    <w:rsid w:val="007853A2"/>
    <w:rsid w:val="007A0F61"/>
    <w:rsid w:val="007A7BB4"/>
    <w:rsid w:val="007B1250"/>
    <w:rsid w:val="007C6139"/>
    <w:rsid w:val="007D10EB"/>
    <w:rsid w:val="007D5DF9"/>
    <w:rsid w:val="007D61FB"/>
    <w:rsid w:val="007E2CC6"/>
    <w:rsid w:val="007E3F57"/>
    <w:rsid w:val="007F21C5"/>
    <w:rsid w:val="00812DFE"/>
    <w:rsid w:val="008135CE"/>
    <w:rsid w:val="00822C8B"/>
    <w:rsid w:val="00856D40"/>
    <w:rsid w:val="00873985"/>
    <w:rsid w:val="00884C1F"/>
    <w:rsid w:val="00894AFC"/>
    <w:rsid w:val="008A5C50"/>
    <w:rsid w:val="008C0F43"/>
    <w:rsid w:val="008C7A48"/>
    <w:rsid w:val="008E271F"/>
    <w:rsid w:val="008E635B"/>
    <w:rsid w:val="008F30FC"/>
    <w:rsid w:val="00902AB9"/>
    <w:rsid w:val="0091361B"/>
    <w:rsid w:val="0092302B"/>
    <w:rsid w:val="0092567B"/>
    <w:rsid w:val="00942F70"/>
    <w:rsid w:val="00957C9D"/>
    <w:rsid w:val="0096226D"/>
    <w:rsid w:val="00970898"/>
    <w:rsid w:val="009A06DD"/>
    <w:rsid w:val="009B4C57"/>
    <w:rsid w:val="009C00D8"/>
    <w:rsid w:val="009E100C"/>
    <w:rsid w:val="009E16A8"/>
    <w:rsid w:val="00A36A5F"/>
    <w:rsid w:val="00A43A29"/>
    <w:rsid w:val="00A5270C"/>
    <w:rsid w:val="00A86658"/>
    <w:rsid w:val="00A919DC"/>
    <w:rsid w:val="00A939C4"/>
    <w:rsid w:val="00A96536"/>
    <w:rsid w:val="00AB0626"/>
    <w:rsid w:val="00AC36D6"/>
    <w:rsid w:val="00AD5EF9"/>
    <w:rsid w:val="00B06F4F"/>
    <w:rsid w:val="00B12A4C"/>
    <w:rsid w:val="00B21873"/>
    <w:rsid w:val="00B333E1"/>
    <w:rsid w:val="00B369BF"/>
    <w:rsid w:val="00B4754D"/>
    <w:rsid w:val="00B662AB"/>
    <w:rsid w:val="00B83A8E"/>
    <w:rsid w:val="00B9627A"/>
    <w:rsid w:val="00BA12C6"/>
    <w:rsid w:val="00BA536F"/>
    <w:rsid w:val="00BE428E"/>
    <w:rsid w:val="00BE488C"/>
    <w:rsid w:val="00BF4157"/>
    <w:rsid w:val="00BF7744"/>
    <w:rsid w:val="00C002CF"/>
    <w:rsid w:val="00C37773"/>
    <w:rsid w:val="00C600B4"/>
    <w:rsid w:val="00C70811"/>
    <w:rsid w:val="00C70FC3"/>
    <w:rsid w:val="00C86D59"/>
    <w:rsid w:val="00C87710"/>
    <w:rsid w:val="00C90038"/>
    <w:rsid w:val="00C90B3E"/>
    <w:rsid w:val="00CA3774"/>
    <w:rsid w:val="00CC56CD"/>
    <w:rsid w:val="00CC678E"/>
    <w:rsid w:val="00CC72CA"/>
    <w:rsid w:val="00CD0C0A"/>
    <w:rsid w:val="00CE3A8D"/>
    <w:rsid w:val="00D11CC2"/>
    <w:rsid w:val="00D1290B"/>
    <w:rsid w:val="00D12C51"/>
    <w:rsid w:val="00D40546"/>
    <w:rsid w:val="00D671A7"/>
    <w:rsid w:val="00D70B9B"/>
    <w:rsid w:val="00D72F57"/>
    <w:rsid w:val="00D745AD"/>
    <w:rsid w:val="00DA18B9"/>
    <w:rsid w:val="00DC17F9"/>
    <w:rsid w:val="00DC3BB5"/>
    <w:rsid w:val="00DC54BB"/>
    <w:rsid w:val="00DD1311"/>
    <w:rsid w:val="00DD4707"/>
    <w:rsid w:val="00DE0E9A"/>
    <w:rsid w:val="00DE47A7"/>
    <w:rsid w:val="00DF2327"/>
    <w:rsid w:val="00DF2B2A"/>
    <w:rsid w:val="00E105E7"/>
    <w:rsid w:val="00E12BA7"/>
    <w:rsid w:val="00E1794F"/>
    <w:rsid w:val="00E3524C"/>
    <w:rsid w:val="00E70839"/>
    <w:rsid w:val="00E71CDF"/>
    <w:rsid w:val="00E71F34"/>
    <w:rsid w:val="00E77FE4"/>
    <w:rsid w:val="00E912E7"/>
    <w:rsid w:val="00E96072"/>
    <w:rsid w:val="00EA3E49"/>
    <w:rsid w:val="00EC585A"/>
    <w:rsid w:val="00ED4F82"/>
    <w:rsid w:val="00ED7048"/>
    <w:rsid w:val="00EE2B45"/>
    <w:rsid w:val="00F17F9C"/>
    <w:rsid w:val="00F261C1"/>
    <w:rsid w:val="00F47C24"/>
    <w:rsid w:val="00F5467F"/>
    <w:rsid w:val="00F56B04"/>
    <w:rsid w:val="00F62068"/>
    <w:rsid w:val="00F765FC"/>
    <w:rsid w:val="00F92A53"/>
    <w:rsid w:val="00F97D9E"/>
    <w:rsid w:val="00FA79F5"/>
    <w:rsid w:val="00FC04A1"/>
    <w:rsid w:val="00FD53DA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2419"/>
  <w15:docId w15:val="{F1B218E2-591C-4BA6-AA64-E5A0A3D5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C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Мишина Елена</cp:lastModifiedBy>
  <cp:revision>2</cp:revision>
  <cp:lastPrinted>2020-03-13T12:45:00Z</cp:lastPrinted>
  <dcterms:created xsi:type="dcterms:W3CDTF">2020-04-03T11:17:00Z</dcterms:created>
  <dcterms:modified xsi:type="dcterms:W3CDTF">2020-04-03T11:17:00Z</dcterms:modified>
</cp:coreProperties>
</file>